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l-PL" w:eastAsia="en-CA"/>
        </w:rPr>
      </w:pPr>
      <w:r>
        <w:rPr>
          <w:noProof/>
          <w:lang w:eastAsia="en-CA"/>
        </w:rPr>
        <w:drawing>
          <wp:inline distT="0" distB="0" distL="0" distR="0" wp14:anchorId="78054436" wp14:editId="62BA9DA1">
            <wp:extent cx="3417268" cy="1540650"/>
            <wp:effectExtent l="0" t="0" r="0" b="2540"/>
            <wp:docPr id="1" name="Picture 1" descr="Różaniec Do Granic 2 – Miłujcie si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aniec Do Granic 2 – Miłujcie się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01" cy="1547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3ADF" w:rsidRPr="00B058D5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pl-PL" w:eastAsia="en-CA"/>
        </w:rPr>
      </w:pPr>
    </w:p>
    <w:p w:rsidR="00D83ADF" w:rsidRPr="00D83ADF" w:rsidRDefault="00D83ADF" w:rsidP="002B0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pl-PL" w:eastAsia="en-CA"/>
        </w:rPr>
      </w:pPr>
      <w:r w:rsidRPr="00D83ADF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val="pl-PL" w:eastAsia="en-CA"/>
        </w:rPr>
        <w:t>Dlaczego Różaniec do Granic Nieba?</w:t>
      </w:r>
    </w:p>
    <w:p w:rsidR="002B0958" w:rsidRPr="00B058D5" w:rsidRDefault="002B0958" w:rsidP="002B09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0"/>
          <w:szCs w:val="10"/>
          <w:lang w:val="pl-PL" w:eastAsia="en-CA"/>
        </w:rPr>
      </w:pPr>
    </w:p>
    <w:p w:rsidR="00D83ADF" w:rsidRPr="00FB0DB9" w:rsidRDefault="00D83ADF" w:rsidP="002B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val="pl-PL" w:eastAsia="en-CA"/>
        </w:rPr>
      </w:pPr>
      <w:r w:rsidRPr="00FB0DB9">
        <w:rPr>
          <w:rFonts w:ascii="Arial" w:eastAsia="Times New Roman" w:hAnsi="Arial" w:cs="Arial"/>
          <w:b/>
          <w:bCs/>
          <w:color w:val="002060"/>
          <w:sz w:val="24"/>
          <w:szCs w:val="24"/>
          <w:lang w:val="pl-PL" w:eastAsia="en-CA"/>
        </w:rPr>
        <w:t>Poprzez przebłaganie Boga, za grzech zabijania nienarodzonych i wynagrodzenie cierpienia, jakiego doznały dzieci nienarodzone pragniemy ratować Polskę i świat przed konsekwencjami grzechów. Konsekwencje stają się coraz bardziej widoczne i dotykają nas coraz bardziej.</w:t>
      </w:r>
    </w:p>
    <w:p w:rsidR="002B0958" w:rsidRPr="00D83ADF" w:rsidRDefault="002B0958" w:rsidP="002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pl-PL" w:eastAsia="en-CA"/>
        </w:rPr>
      </w:pPr>
    </w:p>
    <w:p w:rsidR="00F10913" w:rsidRDefault="00F10913" w:rsidP="00F10913">
      <w:pPr>
        <w:spacing w:after="0" w:line="240" w:lineRule="auto"/>
        <w:jc w:val="both"/>
        <w:rPr>
          <w:sz w:val="24"/>
          <w:szCs w:val="24"/>
          <w:lang w:val="pl-PL"/>
        </w:rPr>
      </w:pPr>
      <w:r w:rsidRPr="00F10913">
        <w:rPr>
          <w:b/>
          <w:sz w:val="24"/>
          <w:szCs w:val="24"/>
          <w:lang w:val="pl-PL"/>
        </w:rPr>
        <w:t>KIEDY?</w:t>
      </w:r>
      <w:r w:rsidRPr="00F10913">
        <w:rPr>
          <w:sz w:val="24"/>
          <w:szCs w:val="24"/>
          <w:lang w:val="pl-PL"/>
        </w:rPr>
        <w:t xml:space="preserve"> Od</w:t>
      </w:r>
      <w:r w:rsidRPr="00F10913">
        <w:rPr>
          <w:sz w:val="24"/>
          <w:szCs w:val="24"/>
          <w:lang w:val="pl-PL"/>
        </w:rPr>
        <w:t xml:space="preserve"> 01 do 08 listopada tego roku.</w:t>
      </w:r>
      <w:r w:rsidRPr="00F10913">
        <w:rPr>
          <w:sz w:val="24"/>
          <w:szCs w:val="24"/>
          <w:lang w:val="pl-PL"/>
        </w:rPr>
        <w:br/>
      </w:r>
      <w:r w:rsidRPr="00F10913">
        <w:rPr>
          <w:b/>
          <w:sz w:val="24"/>
          <w:szCs w:val="24"/>
          <w:lang w:val="pl-PL"/>
        </w:rPr>
        <w:t>GDZIE?</w:t>
      </w:r>
      <w:r w:rsidRPr="00F10913">
        <w:rPr>
          <w:sz w:val="24"/>
          <w:szCs w:val="24"/>
          <w:lang w:val="pl-PL"/>
        </w:rPr>
        <w:t xml:space="preserve"> </w:t>
      </w:r>
      <w:r w:rsidRPr="00F10913">
        <w:rPr>
          <w:sz w:val="24"/>
          <w:szCs w:val="24"/>
          <w:lang w:val="pl-PL"/>
        </w:rPr>
        <w:t>Wszędzie, w całej Polsce i na świecie!</w:t>
      </w:r>
      <w:r w:rsidRPr="00F10913">
        <w:rPr>
          <w:sz w:val="24"/>
          <w:szCs w:val="24"/>
          <w:lang w:val="pl-PL"/>
        </w:rPr>
        <w:br/>
      </w:r>
      <w:r w:rsidRPr="00F10913">
        <w:rPr>
          <w:b/>
          <w:sz w:val="24"/>
          <w:szCs w:val="24"/>
          <w:lang w:val="pl-PL"/>
        </w:rPr>
        <w:t>DLACZEGO?</w:t>
      </w:r>
      <w:r w:rsidRPr="00F10913">
        <w:rPr>
          <w:sz w:val="24"/>
          <w:szCs w:val="24"/>
          <w:lang w:val="pl-PL"/>
        </w:rPr>
        <w:t xml:space="preserve"> </w:t>
      </w:r>
      <w:r w:rsidRPr="00F10913">
        <w:rPr>
          <w:sz w:val="24"/>
          <w:szCs w:val="24"/>
          <w:lang w:val="pl-PL"/>
        </w:rPr>
        <w:t>Musimy znowu chwycić za różańce i z całych sił wołać do Boga Ojca o zmiłowanie. Chcemy podjąć pokutę za nasze grzechy i wołać do Nieba o wybaczenie. Chcemy stanąć w obronie życia.</w:t>
      </w:r>
      <w:r w:rsidRPr="00F10913">
        <w:rPr>
          <w:sz w:val="24"/>
          <w:szCs w:val="24"/>
          <w:lang w:val="pl-PL"/>
        </w:rPr>
        <w:br/>
      </w:r>
      <w:r w:rsidRPr="00F10913">
        <w:rPr>
          <w:b/>
          <w:sz w:val="24"/>
          <w:szCs w:val="24"/>
          <w:lang w:val="pl-PL"/>
        </w:rPr>
        <w:t>KTO?</w:t>
      </w:r>
      <w:r w:rsidRPr="00F10913">
        <w:rPr>
          <w:sz w:val="24"/>
          <w:szCs w:val="24"/>
          <w:lang w:val="pl-PL"/>
        </w:rPr>
        <w:t xml:space="preserve"> </w:t>
      </w:r>
      <w:r w:rsidRPr="00F10913">
        <w:rPr>
          <w:sz w:val="24"/>
          <w:szCs w:val="24"/>
          <w:lang w:val="pl-PL"/>
        </w:rPr>
        <w:t>Absolutnie wszyscy; koniec z podziałami, koni</w:t>
      </w:r>
      <w:r>
        <w:rPr>
          <w:sz w:val="24"/>
          <w:szCs w:val="24"/>
          <w:lang w:val="pl-PL"/>
        </w:rPr>
        <w:t>ec z lękiem, koniec z niewiarą!</w:t>
      </w:r>
    </w:p>
    <w:p w:rsidR="002B0958" w:rsidRDefault="00F10913" w:rsidP="00F10913">
      <w:pPr>
        <w:spacing w:after="0" w:line="240" w:lineRule="auto"/>
        <w:jc w:val="both"/>
        <w:rPr>
          <w:sz w:val="24"/>
          <w:szCs w:val="24"/>
          <w:lang w:val="pl-PL"/>
        </w:rPr>
      </w:pPr>
      <w:r w:rsidRPr="00F10913">
        <w:rPr>
          <w:sz w:val="24"/>
          <w:szCs w:val="24"/>
          <w:lang w:val="pl-PL"/>
        </w:rPr>
        <w:t>Wszyscy połączmy się w wspólnej modlitwie, całą nadzieję pokładając w Bogu Ojcu Jedynym.</w:t>
      </w:r>
      <w:r w:rsidRPr="00F10913">
        <w:rPr>
          <w:sz w:val="24"/>
          <w:szCs w:val="24"/>
          <w:lang w:val="pl-PL"/>
        </w:rPr>
        <w:br/>
      </w:r>
      <w:r w:rsidRPr="00F10913">
        <w:rPr>
          <w:b/>
          <w:sz w:val="24"/>
          <w:szCs w:val="24"/>
          <w:lang w:val="pl-PL"/>
        </w:rPr>
        <w:t>JAK?</w:t>
      </w:r>
      <w:r w:rsidRPr="00F10913">
        <w:rPr>
          <w:sz w:val="24"/>
          <w:szCs w:val="24"/>
          <w:lang w:val="pl-PL"/>
        </w:rPr>
        <w:t xml:space="preserve"> </w:t>
      </w:r>
      <w:r w:rsidRPr="00F10913">
        <w:rPr>
          <w:sz w:val="24"/>
          <w:szCs w:val="24"/>
          <w:lang w:val="pl-PL"/>
        </w:rPr>
        <w:t>Czasu jest mało, sytuacja trudna, twoja pomoc jest konieczna. Zapraszaj, wołaj, ogłaszaj, módl się, walcz, organizuj.</w:t>
      </w:r>
    </w:p>
    <w:p w:rsidR="00F10913" w:rsidRPr="00F10913" w:rsidRDefault="00F10913" w:rsidP="00F1091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-PL" w:eastAsia="en-CA"/>
        </w:rPr>
      </w:pPr>
    </w:p>
    <w:p w:rsidR="00FB0DB9" w:rsidRPr="00825EF1" w:rsidRDefault="002B0958" w:rsidP="00FB0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pl-PL" w:eastAsia="en-CA"/>
        </w:rPr>
      </w:pPr>
      <w:r w:rsidRPr="00825EF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val="pl-PL" w:eastAsia="en-CA"/>
        </w:rPr>
        <w:t>JAK TO ROBIMY?</w:t>
      </w:r>
    </w:p>
    <w:p w:rsidR="00FB0DB9" w:rsidRPr="00B058D5" w:rsidRDefault="00FB0DB9" w:rsidP="00FB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r w:rsidRPr="00825EF1">
        <w:rPr>
          <w:rFonts w:ascii="Times New Roman" w:eastAsia="Times New Roman" w:hAnsi="Times New Roman" w:cs="Times New Roman"/>
          <w:i/>
          <w:sz w:val="24"/>
          <w:szCs w:val="24"/>
          <w:lang w:val="pl-PL" w:eastAsia="en-CA"/>
        </w:rPr>
        <w:t>WSPÓLNIE.</w:t>
      </w:r>
      <w:r w:rsidRPr="00D83ADF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 xml:space="preserve"> </w:t>
      </w:r>
      <w:r w:rsidR="00D83ADF" w:rsidRPr="00D83ADF">
        <w:rPr>
          <w:rFonts w:ascii="Times New Roman" w:eastAsia="Times New Roman" w:hAnsi="Times New Roman" w:cs="Times New Roman"/>
          <w:lang w:val="pl-PL" w:eastAsia="en-CA"/>
        </w:rPr>
        <w:t>Jak Izr</w:t>
      </w:r>
      <w:r w:rsidRPr="00B058D5">
        <w:rPr>
          <w:rFonts w:ascii="Times New Roman" w:eastAsia="Times New Roman" w:hAnsi="Times New Roman" w:cs="Times New Roman"/>
          <w:lang w:val="pl-PL" w:eastAsia="en-CA"/>
        </w:rPr>
        <w:t>ael na kartach Biblii, jak nasi przodkowie przez wieki.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 xml:space="preserve">  </w:t>
      </w:r>
      <w:r w:rsidR="00B058D5" w:rsidRPr="00B058D5">
        <w:rPr>
          <w:rFonts w:ascii="Times New Roman" w:hAnsi="Times New Roman" w:cs="Times New Roman"/>
          <w:lang w:val="pl-PL"/>
        </w:rPr>
        <w:t>Wszystko nas przynagla do tego działania: orędzia Matki Bożej, wydarzenia w Polsce i na świecie. Sami nie damy sobie rady, jak powietr</w:t>
      </w:r>
      <w:r w:rsidR="00B058D5">
        <w:rPr>
          <w:rFonts w:ascii="Times New Roman" w:hAnsi="Times New Roman" w:cs="Times New Roman"/>
          <w:lang w:val="pl-PL"/>
        </w:rPr>
        <w:t xml:space="preserve">za potrzebujemy pomocy od Boga… </w:t>
      </w:r>
      <w:r w:rsidR="00B058D5" w:rsidRPr="00B058D5">
        <w:rPr>
          <w:rFonts w:ascii="Times New Roman" w:hAnsi="Times New Roman" w:cs="Times New Roman"/>
          <w:lang w:val="pl-PL"/>
        </w:rPr>
        <w:t>Prosimy o modlitwę i podejmowanie pokuty w intencji wypełnieni W</w:t>
      </w:r>
      <w:r w:rsidR="00B058D5">
        <w:rPr>
          <w:rFonts w:ascii="Times New Roman" w:hAnsi="Times New Roman" w:cs="Times New Roman"/>
          <w:lang w:val="pl-PL"/>
        </w:rPr>
        <w:t>oli Bożej wobec naszej Ojczyzny i całego świata.</w:t>
      </w:r>
    </w:p>
    <w:p w:rsidR="00FB0DB9" w:rsidRDefault="00D83ADF" w:rsidP="00FB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>Od 01 do 08 listopada, w oktawie Uroc</w:t>
      </w:r>
      <w:r w:rsidR="002B0958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>zystości Wszystkich Świętych. </w:t>
      </w:r>
    </w:p>
    <w:p w:rsidR="00FB0DB9" w:rsidRPr="00FB0DB9" w:rsidRDefault="00D83ADF" w:rsidP="00FB0D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r w:rsidRPr="00FB0DB9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 xml:space="preserve">Pokutujemy za wszystkie grzechy aborcji </w:t>
      </w:r>
    </w:p>
    <w:p w:rsidR="00FB0DB9" w:rsidRPr="00FB0DB9" w:rsidRDefault="00D83ADF" w:rsidP="00FB0D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proofErr w:type="gramStart"/>
      <w:r w:rsidRPr="00FB0DB9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>dokonane</w:t>
      </w:r>
      <w:proofErr w:type="gramEnd"/>
      <w:r w:rsidRPr="00FB0DB9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 xml:space="preserve"> w Polsce.</w:t>
      </w:r>
    </w:p>
    <w:p w:rsidR="00FB0DB9" w:rsidRPr="00FB0DB9" w:rsidRDefault="00D83ADF" w:rsidP="00FB0D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r w:rsidRPr="00FB0DB9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 xml:space="preserve">Prosimy dusze czyśćcowe o modlitwę, </w:t>
      </w:r>
    </w:p>
    <w:p w:rsidR="00FB0DB9" w:rsidRDefault="00FB0DB9" w:rsidP="00FB0DB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>ofiarowujemy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 xml:space="preserve"> odpusty.</w:t>
      </w:r>
    </w:p>
    <w:p w:rsidR="00D83ADF" w:rsidRPr="00FB0DB9" w:rsidRDefault="00D83ADF" w:rsidP="00FB0DB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r w:rsidRPr="00FB0DB9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>Przepraszamy dzieci nienarodzone, przyjmujemy je do naszych rodzin i prosimy o modlitwę za nas.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pl-PL" w:eastAsia="en-CA"/>
        </w:rPr>
      </w:pPr>
      <w:r w:rsidRPr="00D83A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pl-PL" w:eastAsia="en-CA"/>
        </w:rPr>
        <w:t>Udział w wydarzeniu (przygotowanie):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Różaniec Do Granic Nieba trwa 8 dni, całą oktawę Uroczystości Wszystkich Świętych.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Do wydarzenia można dołączyć dowolnego dnia, choć zachęcamy, by aktywnie uczestniczyć przez całą oktawę.</w:t>
      </w:r>
      <w:r w:rsidRPr="00023B95">
        <w:rPr>
          <w:rFonts w:ascii="Times New Roman" w:eastAsia="Times New Roman" w:hAnsi="Times New Roman" w:cs="Times New Roman"/>
          <w:lang w:val="pl-PL" w:eastAsia="en-CA"/>
        </w:rPr>
        <w:t xml:space="preserve">  </w:t>
      </w:r>
      <w:r w:rsidRPr="00D83ADF">
        <w:rPr>
          <w:rFonts w:ascii="Times New Roman" w:eastAsia="Times New Roman" w:hAnsi="Times New Roman" w:cs="Times New Roman"/>
          <w:lang w:val="pl-PL" w:eastAsia="en-CA"/>
        </w:rPr>
        <w:t>W zależności od sytuacji modlitwę przeżywamy na cmentarzu, w parafii lub innych dostępnych miejscach, w domu, pod przydrożnym krzyżem.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Godzina dowolna, zachęcamy jednak do wybrania czasu powiązanego z rytmem duchowym dnia.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Może to być, któraś z tych godzin: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lang w:val="pl-PL" w:eastAsia="en-CA"/>
        </w:rPr>
        <w:t>12:00 – Anioł</w:t>
      </w:r>
      <w:proofErr w:type="gramEnd"/>
      <w:r w:rsidRPr="00D83ADF">
        <w:rPr>
          <w:rFonts w:ascii="Times New Roman" w:eastAsia="Times New Roman" w:hAnsi="Times New Roman" w:cs="Times New Roman"/>
          <w:lang w:val="pl-PL" w:eastAsia="en-CA"/>
        </w:rPr>
        <w:t xml:space="preserve"> Pański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lang w:val="pl-PL" w:eastAsia="en-CA"/>
        </w:rPr>
        <w:t>15:00 – Godzina</w:t>
      </w:r>
      <w:proofErr w:type="gramEnd"/>
      <w:r w:rsidRPr="00D83ADF">
        <w:rPr>
          <w:rFonts w:ascii="Times New Roman" w:eastAsia="Times New Roman" w:hAnsi="Times New Roman" w:cs="Times New Roman"/>
          <w:lang w:val="pl-PL" w:eastAsia="en-CA"/>
        </w:rPr>
        <w:t xml:space="preserve"> Miłosierdzia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lang w:val="pl-PL" w:eastAsia="en-CA"/>
        </w:rPr>
        <w:t>21:00 – Apel</w:t>
      </w:r>
      <w:proofErr w:type="gramEnd"/>
      <w:r w:rsidRPr="00D83ADF">
        <w:rPr>
          <w:rFonts w:ascii="Times New Roman" w:eastAsia="Times New Roman" w:hAnsi="Times New Roman" w:cs="Times New Roman"/>
          <w:lang w:val="pl-PL" w:eastAsia="en-CA"/>
        </w:rPr>
        <w:t xml:space="preserve"> Jasnogórski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Jeśli modlitwa ma miejsce poza kościołem (z natury przygotowanym do liturgii), to prosimy o zorganizowanie godnego miejsca, na przykład – stolik z białym obrusem, zapalona świeczka, Pismo Święte otwarte na czytaniu z dnia, ew. obrazek, figurka.</w:t>
      </w:r>
      <w:r w:rsidRPr="00023B95">
        <w:rPr>
          <w:rFonts w:ascii="Times New Roman" w:eastAsia="Times New Roman" w:hAnsi="Times New Roman" w:cs="Times New Roman"/>
          <w:lang w:val="pl-PL" w:eastAsia="en-CA"/>
        </w:rPr>
        <w:t xml:space="preserve">  </w:t>
      </w:r>
      <w:r w:rsidRPr="00D83ADF">
        <w:rPr>
          <w:rFonts w:ascii="Times New Roman" w:eastAsia="Times New Roman" w:hAnsi="Times New Roman" w:cs="Times New Roman"/>
          <w:lang w:val="pl-PL" w:eastAsia="en-CA"/>
        </w:rPr>
        <w:t>W czasie modlitwy przyjmij wewnętrzną postawę uniżenia przed Bogiem.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 xml:space="preserve">Nie przeżywaj modlitwy, jako „cudownego zaklęcia”, Bóg Ojciec jest całkowicie wolny w swoich decyzjach, On </w:t>
      </w:r>
      <w:r w:rsidRPr="00023B95">
        <w:rPr>
          <w:rFonts w:ascii="Times New Roman" w:eastAsia="Times New Roman" w:hAnsi="Times New Roman" w:cs="Times New Roman"/>
          <w:lang w:val="pl-PL" w:eastAsia="en-CA"/>
        </w:rPr>
        <w:t>decyduje, jakie</w:t>
      </w:r>
      <w:r w:rsidRPr="00D83ADF">
        <w:rPr>
          <w:rFonts w:ascii="Times New Roman" w:eastAsia="Times New Roman" w:hAnsi="Times New Roman" w:cs="Times New Roman"/>
          <w:lang w:val="pl-PL" w:eastAsia="en-CA"/>
        </w:rPr>
        <w:t xml:space="preserve"> łaski nam ofiaruje, my Jego dzieci ufamy i wszystko przyjmujemy.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Bardzo zachęcamy to przeżywania oktawy w stanie łaski uświęcającej. To bardzo ważne, by Duch Święty miał do nas dostęp.  Jeśli nie możesz przystąpić do spowiedzi, tym goręcej oddawaj się Bożemu Miłosierdziu.</w:t>
      </w:r>
    </w:p>
    <w:p w:rsidR="00D83ADF" w:rsidRPr="00D83ADF" w:rsidRDefault="00D83ADF" w:rsidP="00853FE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 xml:space="preserve">I jeszcze jedna ważna rzecz: każdego dnia oktawy możesz ofiarować odpust zupełny za zmarłych. </w:t>
      </w:r>
    </w:p>
    <w:p w:rsidR="00853FEF" w:rsidRPr="00853FEF" w:rsidRDefault="00853FEF" w:rsidP="00853F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pl-PL" w:eastAsia="en-CA"/>
        </w:rPr>
      </w:pPr>
      <w:r w:rsidRPr="00023B95">
        <w:rPr>
          <w:rFonts w:ascii="Times New Roman" w:eastAsia="Times New Roman" w:hAnsi="Times New Roman" w:cs="Times New Roman"/>
          <w:bCs/>
          <w:lang w:val="pl-PL" w:eastAsia="en-CA"/>
        </w:rPr>
        <w:t>W</w:t>
      </w:r>
      <w:r w:rsidRPr="00853FEF">
        <w:rPr>
          <w:rFonts w:ascii="Times New Roman" w:eastAsia="Times New Roman" w:hAnsi="Times New Roman" w:cs="Times New Roman"/>
          <w:bCs/>
          <w:lang w:val="pl-PL" w:eastAsia="en-CA"/>
        </w:rPr>
        <w:t xml:space="preserve"> obecnej sytuacji związanej z pandemią COVID-19, przez cały listopad (a nie tylko w oktawie Wszystkich Świętych) będzie można uzyskać odpust zupełny dla wiernych zmarłych – czytamy w dekrecie opublikowanym na polecenie Ojca Świętego przez Penitencjarię Apostolską. Jak zaznaczono – chodzi o uniknięcie zgromadzeń wiernych, tam, gdzie są one zakazane.</w:t>
      </w:r>
    </w:p>
    <w:p w:rsidR="00D83ADF" w:rsidRPr="00D83ADF" w:rsidRDefault="00D83ADF" w:rsidP="00853FEF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en-CA"/>
        </w:rPr>
      </w:pPr>
      <w:r w:rsidRPr="00D83ADF">
        <w:rPr>
          <w:rFonts w:ascii="Times New Roman" w:eastAsia="Times New Roman" w:hAnsi="Times New Roman" w:cs="Times New Roman"/>
          <w:lang w:val="pl-PL" w:eastAsia="en-CA"/>
        </w:rPr>
        <w:t>Całe wydarzenie przeżywamy w duchu jedności: świeckich, kapłanów, biskupów i papieża.</w:t>
      </w:r>
    </w:p>
    <w:p w:rsidR="00D83ADF" w:rsidRP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  <w:t> </w:t>
      </w:r>
    </w:p>
    <w:p w:rsidR="00D83ADF" w:rsidRPr="00D83ADF" w:rsidRDefault="00853FEF" w:rsidP="00853FE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en-CA"/>
        </w:rPr>
      </w:pPr>
      <w:r w:rsidRPr="00825EF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CA"/>
        </w:rPr>
        <w:t>PRZEBIEG MODLITWY: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CA"/>
        </w:rPr>
      </w:pPr>
      <w:r w:rsidRPr="00D83ADF">
        <w:rPr>
          <w:rFonts w:ascii="Times New Roman" w:eastAsia="Times New Roman" w:hAnsi="Times New Roman" w:cs="Times New Roman"/>
          <w:color w:val="002060"/>
          <w:sz w:val="24"/>
          <w:szCs w:val="24"/>
          <w:lang w:eastAsia="en-CA"/>
        </w:rPr>
        <w:t> </w:t>
      </w:r>
    </w:p>
    <w:p w:rsidR="00D83ADF" w:rsidRPr="00D83ADF" w:rsidRDefault="00853FEF" w:rsidP="00D83A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CA"/>
        </w:rPr>
      </w:pPr>
      <w:r w:rsidRPr="00825EF1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en-CA"/>
        </w:rPr>
        <w:t xml:space="preserve">Modlitwa Do </w:t>
      </w:r>
      <w:r w:rsidR="00D83ADF" w:rsidRPr="00D83ADF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en-CA"/>
        </w:rPr>
        <w:t>Boga Ojca</w:t>
      </w:r>
      <w:r w:rsidRPr="00825EF1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en-CA"/>
        </w:rPr>
        <w:t>:</w:t>
      </w:r>
    </w:p>
    <w:p w:rsidR="00853FEF" w:rsidRDefault="00853FE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pl-PL" w:eastAsia="en-CA"/>
        </w:rPr>
      </w:pPr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Bądź uwielbiony Boże, w Trójcy Świętej Jedyny, Stwórco wszelkiego stworzenia. </w:t>
      </w:r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Ty jesteś Miłością i Źródłem miłości. </w:t>
      </w:r>
    </w:p>
    <w:p w:rsid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Dziękuję Ci, żeś mnie tak cudownie stworzył! Dziękuję Ci także za życie członków mojej rodziny, gdyż każdy człowiek jest wyrazem Twojego błogosławieństwa dla mnie, mojej ojczyzny i całego świata.</w:t>
      </w:r>
    </w:p>
    <w:p w:rsidR="00A907A1" w:rsidRDefault="00A907A1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bookmarkStart w:id="0" w:name="_GoBack"/>
      <w:bookmarkEnd w:id="0"/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bookmarkStart w:id="1" w:name="_gjdgxs"/>
      <w:bookmarkEnd w:id="1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lastRenderedPageBreak/>
        <w:t>Niestety my, grzesznicy, często nie potrafimy przyjąć, a niekiedy nawet wprost odrzucamy ten Owoc Twojej miłości. Dlatego bardzo przepraszam Ciebie za każdą zniewagę, jakiej dopuściłem się odrzucając dar życia.</w:t>
      </w:r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Przepraszam za każde odrzucone przez moich Rodaków dziecko poczęte, które jest przejawem obfitości Twojego miłosierdzia dla rodziców, krewnych i całego narodu. 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Przepraszam Cię za każdego człowieka, który w jakikolwiek sposób przyczynił się do odrzucenia miłości objawionej w zaistnieniu nowego życia. Proszę o łaskę przebaczenia dla mnie, dla mojej najbliższej rodziny, dla moich przodków i potomków.</w:t>
      </w:r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Jednocześnie pragnę przyjąć do swego serca każde poczęte, a odrzucone życie. </w:t>
      </w:r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Przyjmuję te dzieci, którym choć nie dano przyjść na ten świat, to jednak żyją przed Twoim Obliczem. </w:t>
      </w:r>
    </w:p>
    <w:p w:rsid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Nadaję im prawa mojej rodziny i obywatelstwo mojej Ojczyzny. 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Przebacz nam i udziel daru jedności.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Przez Chrystusa, Pana naszego. Amen.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83ADF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D83ADF" w:rsidRPr="00D83ADF" w:rsidRDefault="008858DD" w:rsidP="00D83A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en-CA"/>
        </w:rPr>
        <w:t>Modlitwa Skierowana d</w:t>
      </w:r>
      <w:r w:rsidR="00853FEF" w:rsidRPr="00825EF1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en-CA"/>
        </w:rPr>
        <w:t>o Dzieci:</w:t>
      </w:r>
    </w:p>
    <w:p w:rsidR="00853FEF" w:rsidRP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Wszystkie dzieci nienarodzone zabite w naszych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br/>
        <w:t xml:space="preserve">rodzinach, </w:t>
      </w:r>
      <w:r w:rsidR="00853FEF" w:rsidRP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te, o których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wie</w:t>
      </w:r>
      <w:r w:rsidR="00853FEF" w:rsidRP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my i te, które są nam nieznane,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przepraszamy was i chcemy przyjąć do serca wasze przebaczenie.</w:t>
      </w:r>
    </w:p>
    <w:p w:rsidR="00853FEF" w:rsidRPr="00853FE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Prosimy, jeśli już oglądacie Boga twa</w:t>
      </w:r>
      <w:r w:rsidR="00853FEF" w:rsidRP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rzą w twarz, wstawiajcie się za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nami, by śmierć nie miała dostępu do naszych rodzin. </w:t>
      </w:r>
    </w:p>
    <w:p w:rsidR="00D83ADF" w:rsidRPr="00D83ADF" w:rsidRDefault="00853FE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Prosimy o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modlitwę za Polskę i cały świat, </w:t>
      </w:r>
      <w:r w:rsidRP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by wrócił do Boga Ojca, naszego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Stwórcy.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Przez Chrystusa, Pana naszego. Amen.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eastAsia="en-CA"/>
        </w:rPr>
        <w:t> </w:t>
      </w:r>
    </w:p>
    <w:p w:rsidR="00D83ADF" w:rsidRPr="00D83ADF" w:rsidRDefault="00D83ADF" w:rsidP="00D83A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CA"/>
        </w:rPr>
      </w:pPr>
      <w:r w:rsidRPr="00D83ADF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en-CA"/>
        </w:rPr>
        <w:t>Psalm 51: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Zmiłuj się nade mną, Boże, w łaskawości swojej, 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</w:t>
      </w:r>
      <w:proofErr w:type="gramEnd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ogromie swej litości zgładź nieprawość moją.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Ob</w:t>
      </w:r>
      <w:r w:rsid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myj mnie zupełnie z mojej winy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oczyść mnie z grzechu mojego.</w:t>
      </w:r>
    </w:p>
    <w:p w:rsidR="00D83ADF" w:rsidRPr="00D83ADF" w:rsidRDefault="00853FE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Uznaję, bowiem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niepr</w:t>
      </w:r>
      <w:r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awość moją,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a grzech mój jest zawsze przede mną.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Prze</w:t>
      </w:r>
      <w:r w:rsid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ciwko Tobie samemu zgrzeszyłem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uczyniłem, co złe jest przed Tobą,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Abyś okazał </w:t>
      </w:r>
      <w:r w:rsidR="00853FE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się sprawiedliwy w swym wyroku 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</w:t>
      </w:r>
      <w:proofErr w:type="gramEnd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prawy w swoim sądzie.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Ot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o urodziłem się obciążony winą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jako grzesznika poczęła mnie matka.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A Ty masz 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upodobanie w ukrytej prawdzie,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naucz mnie tajemnic mądrości.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Pokrop mni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e hizopem, a stanę się czysty,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obmyj mnie, a nad śnieg wybieleję.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Spraw, 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abym usłyszał radość i wesele,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niech się radują kości, które skruszyłeś.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Odwróć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swe oblicze od moich grzechów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zmaż wszystkie moje przewinienia.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Stwó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rz, Boże, we mnie serce czyste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odnów we mnie moc ducha.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Nie 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odrzucaj mnie od swego oblicza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nie odbieraj mi świętego ducha swego.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Przywróć mi radość Twojeg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o zbawienia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wzmocnij mnie duchem ofiarnym.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Będę 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nieprawych nauczał dróg Twoich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wrócą do Ciebie grzesznicy.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Uwolnij mnie,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Boże, od kary za krew przelaną;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</w:p>
    <w:p w:rsidR="00D83ADF" w:rsidRPr="00D83ADF" w:rsidRDefault="00EC4746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Boże, mój Zbawco,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niech sławi mój język sprawiedliwość Twoją.</w:t>
      </w:r>
    </w:p>
    <w:p w:rsidR="00D83ADF" w:rsidRPr="00D83ADF" w:rsidRDefault="00EC4746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Panie, otwórz wargi moje,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a usta moje będą głosić Twoją chwałę.</w:t>
      </w:r>
    </w:p>
    <w:p w:rsidR="00D83ADF" w:rsidRPr="00D83ADF" w:rsidRDefault="00EC4746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Ofiarą, bowiem</w:t>
      </w:r>
      <w:r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Ty się nie radujesz,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a całopalenia, choćbym dał, nie przyjmiesz.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Boże, mo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ją ofiarą jest duch skruszony,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pokornym i skruszonym sercem Ty, Boże, nie gardzisz.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Panie, okaż 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Syjonowi łaskę w Twej dobroci, 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odbuduj</w:t>
      </w:r>
      <w:proofErr w:type="gramEnd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mury Jeruzalem.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Wtedy przyjmiesz pra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we ofiary: dary i całopalenia,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wtedy składać będą cielce na Twoim ołtarzu.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 </w:t>
      </w:r>
    </w:p>
    <w:p w:rsidR="00D83ADF" w:rsidRPr="00D83ADF" w:rsidRDefault="00EC4746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Chwała Ojcu i Synowi, </w:t>
      </w:r>
      <w:r w:rsidR="00D83ADF"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Duchowi Świętemu.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Jak był</w:t>
      </w:r>
      <w:r w:rsidR="00EC4746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a na początku, teraz i zawsze, </w:t>
      </w: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 na wieki wieków. Amen.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 </w:t>
      </w:r>
    </w:p>
    <w:p w:rsidR="00D83ADF" w:rsidRPr="00D83ADF" w:rsidRDefault="00EC4746" w:rsidP="00EC4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pl-PL" w:eastAsia="en-CA"/>
        </w:rPr>
      </w:pPr>
      <w:r w:rsidRPr="00825EF1">
        <w:rPr>
          <w:rFonts w:ascii="Times New Roman" w:eastAsia="Times New Roman" w:hAnsi="Times New Roman" w:cs="Times New Roman"/>
          <w:color w:val="002060"/>
          <w:sz w:val="26"/>
          <w:szCs w:val="26"/>
          <w:lang w:val="pl-PL" w:eastAsia="en-CA"/>
        </w:rPr>
        <w:t xml:space="preserve">         </w:t>
      </w:r>
      <w:r w:rsidRPr="00825EF1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pl-PL" w:eastAsia="en-CA"/>
        </w:rPr>
        <w:t xml:space="preserve">4. </w:t>
      </w:r>
      <w:r w:rsidRPr="00825EF1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val="pl-PL" w:eastAsia="en-CA"/>
        </w:rPr>
        <w:t>Różaniec Święty:</w:t>
      </w:r>
    </w:p>
    <w:p w:rsidR="00EC4746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Co najmniej jedna część Bolesna 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(czyli</w:t>
      </w:r>
      <w:proofErr w:type="gramEnd"/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wszystkie 5 Tajemnic), w zależności od możliwości i pragnienia można odmówić wszystkie 4 części.</w:t>
      </w:r>
    </w:p>
    <w:p w:rsidR="00D83ADF" w:rsidRPr="00D83ADF" w:rsidRDefault="00D83ADF" w:rsidP="00D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D83ADF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 </w:t>
      </w:r>
    </w:p>
    <w:p w:rsidR="00E7241E" w:rsidRPr="00825EF1" w:rsidRDefault="00B551CC" w:rsidP="00D83ADF">
      <w:pPr>
        <w:spacing w:after="0" w:line="240" w:lineRule="auto"/>
        <w:jc w:val="both"/>
        <w:rPr>
          <w:rFonts w:ascii="Monotype Corsiva" w:hAnsi="Monotype Corsiva"/>
          <w:b/>
          <w:i/>
          <w:color w:val="002060"/>
          <w:sz w:val="32"/>
          <w:szCs w:val="32"/>
          <w:lang w:val="pl-PL"/>
        </w:rPr>
      </w:pPr>
      <w:r w:rsidRPr="00825EF1">
        <w:rPr>
          <w:rFonts w:ascii="Monotype Corsiva" w:hAnsi="Monotype Corsiva"/>
          <w:b/>
          <w:i/>
          <w:color w:val="002060"/>
          <w:sz w:val="32"/>
          <w:szCs w:val="32"/>
          <w:lang w:val="pl-PL"/>
        </w:rPr>
        <w:t>Maryjo Królowo Polski módl się za nami!</w:t>
      </w:r>
    </w:p>
    <w:sectPr w:rsidR="00E7241E" w:rsidRPr="00825EF1" w:rsidSect="00D83AD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E00"/>
    <w:multiLevelType w:val="multilevel"/>
    <w:tmpl w:val="DB6433D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73D3542"/>
    <w:multiLevelType w:val="multilevel"/>
    <w:tmpl w:val="DD9EA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16036"/>
    <w:multiLevelType w:val="hybridMultilevel"/>
    <w:tmpl w:val="A19C90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271C"/>
    <w:multiLevelType w:val="multilevel"/>
    <w:tmpl w:val="220A6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80C12"/>
    <w:multiLevelType w:val="multilevel"/>
    <w:tmpl w:val="7FC6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83A8A"/>
    <w:multiLevelType w:val="multilevel"/>
    <w:tmpl w:val="0098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DF"/>
    <w:rsid w:val="00020410"/>
    <w:rsid w:val="00023B95"/>
    <w:rsid w:val="002B0958"/>
    <w:rsid w:val="00825EF1"/>
    <w:rsid w:val="00853FEF"/>
    <w:rsid w:val="008858DD"/>
    <w:rsid w:val="009D20D7"/>
    <w:rsid w:val="00A907A1"/>
    <w:rsid w:val="00B058D5"/>
    <w:rsid w:val="00B551CC"/>
    <w:rsid w:val="00BF16B9"/>
    <w:rsid w:val="00D83ADF"/>
    <w:rsid w:val="00E7241E"/>
    <w:rsid w:val="00EC4746"/>
    <w:rsid w:val="00F10913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886C-265A-4D0E-BB76-15CF0C9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Holy</dc:creator>
  <cp:keywords/>
  <dc:description/>
  <cp:lastModifiedBy>Hedwig Holy</cp:lastModifiedBy>
  <cp:revision>12</cp:revision>
  <cp:lastPrinted>2020-10-29T23:38:00Z</cp:lastPrinted>
  <dcterms:created xsi:type="dcterms:W3CDTF">2020-10-29T22:33:00Z</dcterms:created>
  <dcterms:modified xsi:type="dcterms:W3CDTF">2020-10-29T23:42:00Z</dcterms:modified>
</cp:coreProperties>
</file>